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4A" w:rsidRDefault="0017494A" w:rsidP="009C7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7B2B" w:rsidRPr="006D0F3A" w:rsidRDefault="006D0F3A" w:rsidP="009C7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9C7B2B" w:rsidRPr="006D0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</w:t>
      </w:r>
      <w:r w:rsidR="000F47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F47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F47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53BC6" w:rsidRPr="006D0F3A" w:rsidRDefault="006D0F3A" w:rsidP="00276F4B">
      <w:pPr>
        <w:spacing w:after="0" w:line="240" w:lineRule="auto"/>
        <w:ind w:left="10773" w:right="-4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C7B2B" w:rsidRPr="006D0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9C7B2B" w:rsidRPr="006D0F3A">
        <w:rPr>
          <w:rFonts w:ascii="Times New Roman" w:hAnsi="Times New Roman" w:cs="Times New Roman"/>
          <w:sz w:val="28"/>
          <w:szCs w:val="28"/>
          <w:lang w:val="uk-UA"/>
        </w:rPr>
        <w:t>листа</w:t>
      </w:r>
      <w:r w:rsidR="009C7B2B" w:rsidRPr="006D0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F47CA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 w:rsidR="00353BC6" w:rsidRPr="006D0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9C7B2B" w:rsidRPr="000F47CA" w:rsidRDefault="009C7B2B" w:rsidP="006D0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0F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 w:rsidR="000151C7" w:rsidRPr="006D0F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353BC6" w:rsidRPr="006D0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76F4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6D0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F3A" w:rsidRPr="006D0F3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F47CA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6F4B" w:rsidRPr="00276F4B">
        <w:rPr>
          <w:rFonts w:ascii="Times New Roman" w:hAnsi="Times New Roman" w:cs="Times New Roman"/>
          <w:sz w:val="28"/>
          <w:szCs w:val="28"/>
          <w:lang w:val="uk-UA"/>
        </w:rPr>
        <w:t>06.11.</w:t>
      </w:r>
      <w:r w:rsidR="00276F4B">
        <w:rPr>
          <w:rFonts w:ascii="Times New Roman" w:hAnsi="Times New Roman" w:cs="Times New Roman"/>
          <w:sz w:val="28"/>
          <w:szCs w:val="28"/>
          <w:lang w:val="en-US"/>
        </w:rPr>
        <w:t>2018</w:t>
      </w:r>
      <w:r w:rsidR="000F47CA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6D0F3A" w:rsidRPr="006D0F3A">
        <w:rPr>
          <w:rFonts w:ascii="Times New Roman" w:hAnsi="Times New Roman" w:cs="Times New Roman"/>
          <w:sz w:val="28"/>
          <w:szCs w:val="28"/>
          <w:lang w:val="uk-UA"/>
        </w:rPr>
        <w:t xml:space="preserve">№  </w:t>
      </w:r>
      <w:r w:rsidR="000F47CA" w:rsidRPr="000F47CA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6F4B">
        <w:rPr>
          <w:rFonts w:ascii="Times New Roman" w:hAnsi="Times New Roman" w:cs="Times New Roman"/>
          <w:sz w:val="28"/>
          <w:szCs w:val="28"/>
          <w:lang w:val="en-US"/>
        </w:rPr>
        <w:t>1/9-680</w:t>
      </w:r>
      <w:r w:rsidR="000F47CA" w:rsidRPr="000F47CA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9C7B2B" w:rsidRDefault="009C7B2B" w:rsidP="009C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252D" w:rsidRDefault="0045252D" w:rsidP="009C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C7B2B" w:rsidRPr="00781885" w:rsidRDefault="009C7B2B" w:rsidP="009C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188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70481" w:rsidRPr="00781885">
        <w:rPr>
          <w:rFonts w:ascii="Times New Roman" w:hAnsi="Times New Roman" w:cs="Times New Roman"/>
          <w:sz w:val="28"/>
          <w:szCs w:val="28"/>
          <w:lang w:val="uk-UA"/>
        </w:rPr>
        <w:t>аявка</w:t>
      </w:r>
      <w:r w:rsidR="00C31AE5" w:rsidRPr="0078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1AE5" w:rsidRPr="00781885" w:rsidRDefault="00C31AE5" w:rsidP="009C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7CA">
        <w:rPr>
          <w:rFonts w:ascii="Times New Roman" w:hAnsi="Times New Roman" w:cs="Times New Roman"/>
          <w:sz w:val="28"/>
          <w:szCs w:val="28"/>
          <w:lang w:val="uk-UA"/>
        </w:rPr>
        <w:t xml:space="preserve">на участь у </w:t>
      </w:r>
      <w:r w:rsidR="000F47CA" w:rsidRPr="000F47C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F47CA" w:rsidRPr="000F47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F47CA" w:rsidRPr="000F47CA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B63A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47CA" w:rsidRPr="000F4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47CA">
        <w:rPr>
          <w:rFonts w:ascii="Times New Roman" w:hAnsi="Times New Roman" w:cs="Times New Roman"/>
          <w:sz w:val="28"/>
          <w:szCs w:val="28"/>
          <w:lang w:val="uk-UA"/>
        </w:rPr>
        <w:t>Всеукраїнському</w:t>
      </w:r>
      <w:r w:rsidRPr="00781885">
        <w:rPr>
          <w:rFonts w:ascii="Times New Roman" w:hAnsi="Times New Roman" w:cs="Times New Roman"/>
          <w:sz w:val="28"/>
          <w:szCs w:val="28"/>
          <w:lang w:val="uk-UA"/>
        </w:rPr>
        <w:t xml:space="preserve"> конкурсі учнівської творчості,</w:t>
      </w:r>
    </w:p>
    <w:p w:rsidR="00C31AE5" w:rsidRPr="00781885" w:rsidRDefault="00C31AE5" w:rsidP="009C7B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1885">
        <w:rPr>
          <w:rFonts w:ascii="Times New Roman" w:hAnsi="Times New Roman" w:cs="Times New Roman"/>
          <w:sz w:val="28"/>
          <w:szCs w:val="28"/>
          <w:lang w:val="uk-UA"/>
        </w:rPr>
        <w:t>присвяченого Шевченківським дням (номінація «Історія України і державотворення»</w:t>
      </w:r>
      <w:r w:rsidR="009C7B2B" w:rsidRPr="007818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7B2B" w:rsidRPr="00781885">
        <w:rPr>
          <w:rFonts w:ascii="Times New Roman" w:hAnsi="Times New Roman" w:cs="Times New Roman"/>
          <w:bCs/>
          <w:sz w:val="28"/>
          <w:szCs w:val="28"/>
          <w:lang w:val="uk-UA"/>
        </w:rPr>
        <w:t>номінація</w:t>
      </w:r>
      <w:r w:rsidR="009C7B2B" w:rsidRPr="00781885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«Література»</w:t>
      </w:r>
      <w:r w:rsidRPr="0078188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70481" w:rsidRPr="00670481" w:rsidRDefault="00670481" w:rsidP="00670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3101"/>
        <w:gridCol w:w="861"/>
        <w:gridCol w:w="3378"/>
        <w:gridCol w:w="3426"/>
        <w:gridCol w:w="3792"/>
      </w:tblGrid>
      <w:tr w:rsidR="00670481" w:rsidRPr="00670481" w:rsidTr="009C7B2B">
        <w:trPr>
          <w:cantSplit/>
          <w:trHeight w:val="770"/>
        </w:trPr>
        <w:tc>
          <w:tcPr>
            <w:tcW w:w="716" w:type="dxa"/>
          </w:tcPr>
          <w:p w:rsidR="00670481" w:rsidRPr="00670481" w:rsidRDefault="00670481" w:rsidP="0067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:rsidR="00670481" w:rsidRPr="00670481" w:rsidRDefault="009C7B2B" w:rsidP="009C7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670481" w:rsidRPr="00670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101" w:type="dxa"/>
          </w:tcPr>
          <w:p w:rsidR="00670481" w:rsidRPr="00670481" w:rsidRDefault="00670481" w:rsidP="009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учня</w:t>
            </w:r>
          </w:p>
        </w:tc>
        <w:tc>
          <w:tcPr>
            <w:tcW w:w="861" w:type="dxa"/>
          </w:tcPr>
          <w:p w:rsidR="00670481" w:rsidRPr="00670481" w:rsidRDefault="00670481" w:rsidP="009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378" w:type="dxa"/>
          </w:tcPr>
          <w:p w:rsidR="00670481" w:rsidRPr="00670481" w:rsidRDefault="000F47CA" w:rsidP="009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670481" w:rsidRPr="00670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3426" w:type="dxa"/>
          </w:tcPr>
          <w:p w:rsidR="00670481" w:rsidRPr="00670481" w:rsidRDefault="00670481" w:rsidP="009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роботи</w:t>
            </w:r>
          </w:p>
        </w:tc>
        <w:tc>
          <w:tcPr>
            <w:tcW w:w="3792" w:type="dxa"/>
          </w:tcPr>
          <w:p w:rsidR="00670481" w:rsidRPr="00670481" w:rsidRDefault="009C7B2B" w:rsidP="009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ім'я, по батькові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31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670481" w:rsidRPr="00670481" w:rsidTr="009C7B2B">
        <w:trPr>
          <w:cantSplit/>
          <w:trHeight w:val="296"/>
        </w:trPr>
        <w:tc>
          <w:tcPr>
            <w:tcW w:w="716" w:type="dxa"/>
          </w:tcPr>
          <w:p w:rsidR="00670481" w:rsidRPr="00670481" w:rsidRDefault="00670481" w:rsidP="0067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01" w:type="dxa"/>
            <w:vAlign w:val="center"/>
          </w:tcPr>
          <w:p w:rsidR="00670481" w:rsidRPr="00670481" w:rsidRDefault="00670481" w:rsidP="0067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</w:tcPr>
          <w:p w:rsidR="00670481" w:rsidRPr="00670481" w:rsidRDefault="00670481" w:rsidP="0067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8" w:type="dxa"/>
          </w:tcPr>
          <w:p w:rsidR="00670481" w:rsidRPr="00670481" w:rsidRDefault="00670481" w:rsidP="006704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6" w:type="dxa"/>
          </w:tcPr>
          <w:p w:rsidR="00670481" w:rsidRPr="00670481" w:rsidRDefault="00670481" w:rsidP="006704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  <w:vAlign w:val="center"/>
          </w:tcPr>
          <w:p w:rsidR="00670481" w:rsidRPr="00670481" w:rsidRDefault="00670481" w:rsidP="0067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481" w:rsidRPr="00670481" w:rsidTr="009C7B2B">
        <w:trPr>
          <w:cantSplit/>
          <w:trHeight w:val="296"/>
        </w:trPr>
        <w:tc>
          <w:tcPr>
            <w:tcW w:w="716" w:type="dxa"/>
          </w:tcPr>
          <w:p w:rsidR="00670481" w:rsidRPr="00670481" w:rsidRDefault="00670481" w:rsidP="0067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01" w:type="dxa"/>
            <w:vAlign w:val="center"/>
          </w:tcPr>
          <w:p w:rsidR="00670481" w:rsidRPr="00670481" w:rsidRDefault="00670481" w:rsidP="0067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</w:tcPr>
          <w:p w:rsidR="00670481" w:rsidRPr="00670481" w:rsidRDefault="00670481" w:rsidP="0067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8" w:type="dxa"/>
          </w:tcPr>
          <w:p w:rsidR="00670481" w:rsidRPr="00670481" w:rsidRDefault="00670481" w:rsidP="006704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6" w:type="dxa"/>
          </w:tcPr>
          <w:p w:rsidR="00670481" w:rsidRPr="00670481" w:rsidRDefault="00670481" w:rsidP="006704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  <w:vAlign w:val="center"/>
          </w:tcPr>
          <w:p w:rsidR="00670481" w:rsidRPr="00670481" w:rsidRDefault="00670481" w:rsidP="0067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481" w:rsidRPr="00670481" w:rsidTr="009C7B2B">
        <w:trPr>
          <w:cantSplit/>
          <w:trHeight w:val="296"/>
        </w:trPr>
        <w:tc>
          <w:tcPr>
            <w:tcW w:w="716" w:type="dxa"/>
          </w:tcPr>
          <w:p w:rsidR="00670481" w:rsidRPr="00670481" w:rsidRDefault="00670481" w:rsidP="0067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01" w:type="dxa"/>
            <w:vAlign w:val="center"/>
          </w:tcPr>
          <w:p w:rsidR="00670481" w:rsidRPr="00670481" w:rsidRDefault="00670481" w:rsidP="0067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</w:tcPr>
          <w:p w:rsidR="00670481" w:rsidRPr="00670481" w:rsidRDefault="00670481" w:rsidP="0067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8" w:type="dxa"/>
          </w:tcPr>
          <w:p w:rsidR="00670481" w:rsidRPr="00670481" w:rsidRDefault="00670481" w:rsidP="006704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6" w:type="dxa"/>
          </w:tcPr>
          <w:p w:rsidR="00670481" w:rsidRPr="00670481" w:rsidRDefault="00670481" w:rsidP="006704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  <w:vAlign w:val="center"/>
          </w:tcPr>
          <w:p w:rsidR="00670481" w:rsidRPr="00670481" w:rsidRDefault="00670481" w:rsidP="0067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481" w:rsidRPr="00670481" w:rsidTr="009C7B2B">
        <w:trPr>
          <w:cantSplit/>
          <w:trHeight w:val="296"/>
        </w:trPr>
        <w:tc>
          <w:tcPr>
            <w:tcW w:w="716" w:type="dxa"/>
          </w:tcPr>
          <w:p w:rsidR="00670481" w:rsidRPr="00670481" w:rsidRDefault="00670481" w:rsidP="0067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01" w:type="dxa"/>
            <w:vAlign w:val="center"/>
          </w:tcPr>
          <w:p w:rsidR="00670481" w:rsidRPr="00670481" w:rsidRDefault="00670481" w:rsidP="0067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</w:tcPr>
          <w:p w:rsidR="00670481" w:rsidRPr="00670481" w:rsidRDefault="00670481" w:rsidP="0067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8" w:type="dxa"/>
          </w:tcPr>
          <w:p w:rsidR="00670481" w:rsidRPr="00670481" w:rsidRDefault="00670481" w:rsidP="006704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6" w:type="dxa"/>
          </w:tcPr>
          <w:p w:rsidR="00670481" w:rsidRPr="00670481" w:rsidRDefault="00670481" w:rsidP="0067048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  <w:vAlign w:val="center"/>
          </w:tcPr>
          <w:p w:rsidR="00670481" w:rsidRPr="00670481" w:rsidRDefault="00670481" w:rsidP="0067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481" w:rsidRPr="00670481" w:rsidTr="009C7B2B">
        <w:trPr>
          <w:cantSplit/>
          <w:trHeight w:val="296"/>
        </w:trPr>
        <w:tc>
          <w:tcPr>
            <w:tcW w:w="716" w:type="dxa"/>
          </w:tcPr>
          <w:p w:rsidR="00670481" w:rsidRPr="00670481" w:rsidRDefault="00670481" w:rsidP="0067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01" w:type="dxa"/>
            <w:vAlign w:val="center"/>
          </w:tcPr>
          <w:p w:rsidR="00670481" w:rsidRPr="00670481" w:rsidRDefault="00670481" w:rsidP="0067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</w:tcPr>
          <w:p w:rsidR="00670481" w:rsidRPr="00670481" w:rsidRDefault="00670481" w:rsidP="0067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8" w:type="dxa"/>
          </w:tcPr>
          <w:p w:rsidR="00670481" w:rsidRPr="00670481" w:rsidRDefault="00670481" w:rsidP="006704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6" w:type="dxa"/>
          </w:tcPr>
          <w:p w:rsidR="00670481" w:rsidRPr="00670481" w:rsidRDefault="00670481" w:rsidP="006704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  <w:vAlign w:val="center"/>
          </w:tcPr>
          <w:p w:rsidR="00670481" w:rsidRPr="00670481" w:rsidRDefault="00670481" w:rsidP="0067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0481" w:rsidRPr="00670481" w:rsidRDefault="00670481" w:rsidP="006704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70481" w:rsidRPr="00670481" w:rsidSect="007818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0481"/>
    <w:rsid w:val="000151C7"/>
    <w:rsid w:val="000F47CA"/>
    <w:rsid w:val="0017494A"/>
    <w:rsid w:val="00226264"/>
    <w:rsid w:val="00276F4B"/>
    <w:rsid w:val="002A78B3"/>
    <w:rsid w:val="002D5E7C"/>
    <w:rsid w:val="00353BC6"/>
    <w:rsid w:val="0045252D"/>
    <w:rsid w:val="00475337"/>
    <w:rsid w:val="004801D0"/>
    <w:rsid w:val="004B0731"/>
    <w:rsid w:val="004B4407"/>
    <w:rsid w:val="00512D43"/>
    <w:rsid w:val="00670481"/>
    <w:rsid w:val="006D0F3A"/>
    <w:rsid w:val="00714D47"/>
    <w:rsid w:val="00760CC3"/>
    <w:rsid w:val="00781885"/>
    <w:rsid w:val="00873058"/>
    <w:rsid w:val="008B2870"/>
    <w:rsid w:val="009C7B2B"/>
    <w:rsid w:val="00A86C07"/>
    <w:rsid w:val="00A95F28"/>
    <w:rsid w:val="00B63A1B"/>
    <w:rsid w:val="00C16699"/>
    <w:rsid w:val="00C31AE5"/>
    <w:rsid w:val="00DE05B0"/>
    <w:rsid w:val="00E13432"/>
    <w:rsid w:val="00EC12B2"/>
    <w:rsid w:val="00F02F30"/>
    <w:rsid w:val="00F20619"/>
    <w:rsid w:val="00F32EEC"/>
    <w:rsid w:val="00F8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1808"/>
  <w15:docId w15:val="{88608901-5FFC-45D1-B32D-BC10625E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Lukashova T.V.</cp:lastModifiedBy>
  <cp:revision>19</cp:revision>
  <cp:lastPrinted>2017-10-30T13:35:00Z</cp:lastPrinted>
  <dcterms:created xsi:type="dcterms:W3CDTF">2014-02-13T10:55:00Z</dcterms:created>
  <dcterms:modified xsi:type="dcterms:W3CDTF">2018-11-07T13:43:00Z</dcterms:modified>
</cp:coreProperties>
</file>